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90" w:rsidRPr="00065E98" w:rsidRDefault="009A4F90" w:rsidP="00065E98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65E98">
        <w:rPr>
          <w:rFonts w:ascii="Times New Roman" w:hAnsi="Times New Roman"/>
          <w:sz w:val="28"/>
          <w:szCs w:val="28"/>
          <w:lang w:eastAsia="ru-RU"/>
        </w:rPr>
        <w:t>Приложение 3</w:t>
      </w:r>
    </w:p>
    <w:p w:rsidR="009A4F90" w:rsidRPr="00065E98" w:rsidRDefault="009A4F90" w:rsidP="00065E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32882" w:rsidRPr="00065E98" w:rsidRDefault="00A32882" w:rsidP="00065E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56EF" w:rsidRPr="00065E98" w:rsidRDefault="00DA56EF" w:rsidP="00065E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E98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797"/>
      </w:tblGrid>
      <w:tr w:rsidR="003B78CE" w:rsidRPr="00065E98" w:rsidTr="005F587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28. Паспорт государственной услуги</w:t>
            </w:r>
            <w:r w:rsidR="00B805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Постановка на консульский учет и снятие с консульского учета граждан Кыргызской Республики </w:t>
            </w:r>
            <w:r w:rsidR="00B8053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пункт 24 главы 4 Единого реестра (перечня) государственных услуг 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иностранных дел Кыргызской Республики </w:t>
            </w:r>
            <w:r w:rsidR="00B8053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уполномоченный государственный орган в сфере иностранных дел;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Департамент консульской службы Министерства иностранных дел Кыргызской Республики (далее </w:t>
            </w:r>
            <w:r w:rsidR="00B8053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ДКС МИД КР);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дипломатические представительства/консульские учреждения Кыргызской Республики.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иностранных дел и сайте ДКС МИД КР</w:t>
            </w:r>
          </w:p>
        </w:tc>
      </w:tr>
      <w:tr w:rsidR="003B78CE" w:rsidRPr="00065E98" w:rsidTr="005F5878">
        <w:trPr>
          <w:trHeight w:val="558"/>
        </w:trPr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855336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Потребители </w:t>
            </w:r>
            <w:r w:rsidR="003B78CE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ind w:left="21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Граждане Кыргызской Республики, находящиеся за пределами Кыргызской Республики не с целью постоянного места жительства</w:t>
            </w:r>
            <w:r w:rsidR="005041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  <w:r w:rsidRPr="00065E9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и граждане Кыргызской Республики, выехавшие на постоянное место жительство за</w:t>
            </w:r>
            <w:r w:rsidR="00B53737" w:rsidRPr="00065E9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пределы Кыргызской Республики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«О внешней миграции»;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«О порядке рассмотрения обращений граждан»;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«О гражданстве Кыргызской Республики»;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Консульского устава Кыргызской Республики» от 11 ноября 2011 года 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293B58" w:rsidRPr="00065E98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№ 725;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Единого реестра (перечня) государственных услуг, оказываемых государственными органами, их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структурными подразделениями и подведомственными учреждениями» от </w:t>
            </w:r>
            <w:r w:rsidR="003013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10 февраля 2012 года № 85;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«О Министерстве иностранных дел Кыргызской Республики» от 20 февраля 2012 года № 113;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«Об утверждении Положения о порядке постановки на консульский учет и снятия с консульского учета граждан Кыргызской Республики посредством использования автоматизированной информационной системы «Консульский учет» 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от 25 ноября 2019 года № 632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Проставление отметки о постановке на консульский учет в действительный общегражданский паспорт гражданина Кыргызской Республики (по запросу гражданина Кыргызской Республики)</w:t>
            </w:r>
            <w:r w:rsidR="00293B58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Справка о снятии с консульского учета (по запросу гражданина Кыргызской Республики</w:t>
            </w:r>
            <w:r w:rsidR="009A77E2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при личном посещении осуществляется: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ЛОВЗ), данные объекты оборудованы пандусами, поручнями;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помещение, сотрудник спускается к ним для приема заявления.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3B78CE" w:rsidRPr="00065E98" w:rsidRDefault="003B78CE" w:rsidP="00300B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может быть предоставлена в электронном формате частично (граждане Кыргызской Республики вправе направить документы, предусмотренные пунктом 12 настоящего 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тандарта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реждения Кыргызской Республики)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Ожидание в очереди для получения консультации 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30 минут;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получение консультации 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10 минут;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оформление постановки на консульский 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учет</w:t>
            </w:r>
            <w:r w:rsidR="00300B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трех рабочих дней со дня регистрации заявления;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ожидание при получении документов </w:t>
            </w:r>
            <w:r w:rsidR="00132C9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30 минут</w:t>
            </w:r>
            <w:r w:rsidR="00132C9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Предельный срок предост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авления услуги </w:t>
            </w:r>
            <w:r w:rsidR="00932430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рабочих дня</w:t>
            </w:r>
            <w:r w:rsidR="004B5D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065E98" w:rsidTr="005F587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4B5D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Информирование </w:t>
            </w:r>
            <w:r w:rsidR="004B5D95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потребителей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государственной услуги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сайте дипломатических представительств и консульских учреждений Кыргызской Республики;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личном обращении в уполномоченный государственный орган в сфере иностранных дел, его структурные подразделения, дипломатические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представительства/консульские учреждения Кыргызской Республики;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 уполномоченного государственного органа в сфере иностранных дел</w:t>
            </w:r>
            <w:r w:rsidR="00633EE9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 Бишкек, бульвар Эркиндик, 57.</w:t>
            </w:r>
          </w:p>
          <w:p w:rsidR="003B78CE" w:rsidRPr="00065E98" w:rsidRDefault="00A32882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График работы</w:t>
            </w:r>
            <w:r w:rsidR="003B78CE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: понеде</w:t>
            </w:r>
            <w:r w:rsidR="00633E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льник – </w:t>
            </w:r>
            <w:r w:rsidR="00D304DC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пятница, c 09:00 до 18:00.</w:t>
            </w:r>
            <w:r w:rsidR="00633E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065E98" w:rsidRDefault="003B78CE" w:rsidP="00633E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дипломатических представительств/консульских учреждени</w:t>
            </w:r>
            <w:r w:rsidR="00633EE9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Кыргызской Республики (с информацией о веб-сайтах, графике приема граждан) указан на сайте уполномоченного государственного </w:t>
            </w:r>
            <w:r w:rsidR="00D304DC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органа в сфере иностранных дел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BC69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Способы распространения информации о</w:t>
            </w:r>
            <w:r w:rsidR="00BC69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государственной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услуге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сайт уполномоченного государственного органа в сфере иностранных дел: www.mfa.gov.kg;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сайт</w:t>
            </w:r>
            <w:r w:rsidR="00E40530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дипломатических представительств и консульских учреждений Кыргызской Республики;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общественную приемную уполномоченного государственного органа в сфере иностранных дел.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</w:t>
            </w:r>
            <w:r w:rsidR="009A77E2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органа в сфере иностранных дел</w:t>
            </w:r>
          </w:p>
        </w:tc>
      </w:tr>
      <w:tr w:rsidR="003B78CE" w:rsidRPr="00065E98" w:rsidTr="005F587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государственной услуги предоставляются следующие документы: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заполненная регистрационная карточка;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национальный паспорт гражданина Кыргызской Республики; 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адресный листок выбытия со штампом «Снят с регистрационного учета» (для граждан Кыргызской Республики, встающих на консульский учет с целью постоянного места жительства);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две цветные фотографии с четким изображением лица, на белом фоне, размером 3х4 см.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Для удаленной постановки на консульский учет граждане Кыргызской Республики вправе направить вышеуказанные документы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</w:t>
            </w:r>
            <w:r w:rsidR="00D304DC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чреждения Кыргызской Республики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ставляется на бесплатной основе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="00E405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государственной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услуги в электронном формате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предоставляется в электронном формате частично.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удаленной постановки на консульский учет граждане Кыргызской Республики вправе направить документы, предусмотренные пунктом 12 настоящего </w:t>
            </w:r>
            <w:r w:rsidR="001D16D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тандарта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учреждения Кыргызской Республики. 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Потребители услуги могут обращаться в ДКС МИД КР либо дипломатическое представительство/консульское учреждение Кыргызской Р</w:t>
            </w:r>
            <w:r w:rsidR="00B53737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еспублики посредством веб-сайта</w:t>
            </w:r>
          </w:p>
        </w:tc>
      </w:tr>
      <w:tr w:rsidR="003B78CE" w:rsidRPr="00065E98" w:rsidTr="005F587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8" w:rsidRDefault="003B78CE" w:rsidP="00065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  <w:r w:rsid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065E98" w:rsidRDefault="003B78CE" w:rsidP="00065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6F5A72" w:rsidP="006F5A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Основания для о</w:t>
            </w:r>
            <w:r w:rsidR="003B78CE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тказ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3B78CE"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предоставлении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Письменная жалоба подается в свободной форме и должна содержать </w:t>
            </w:r>
            <w:r w:rsidR="00445351">
              <w:rPr>
                <w:rFonts w:ascii="Times New Roman" w:hAnsi="Times New Roman"/>
                <w:sz w:val="28"/>
                <w:szCs w:val="28"/>
                <w:lang w:eastAsia="ru-RU"/>
              </w:rPr>
              <w:t>фамилию, имя, отчество</w:t>
            </w:r>
            <w:r w:rsidR="00E014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потребителя услуги, адрес проживания, номер телефона, а также суть претензии, подпись потребителя услуги и дату.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</w:t>
            </w:r>
            <w:r w:rsidR="00A85BB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потребитель имеет право обжаловать решение уполномоченного государственного органа в сфере иностранных дел в судебном порядке</w:t>
            </w:r>
          </w:p>
        </w:tc>
      </w:tr>
      <w:tr w:rsidR="003B78CE" w:rsidRPr="00065E98" w:rsidTr="005F5878">
        <w:tc>
          <w:tcPr>
            <w:tcW w:w="2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3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065E98" w:rsidRDefault="003B78CE" w:rsidP="00065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5E98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3B78CE" w:rsidRPr="00065E98" w:rsidRDefault="00CD2D65" w:rsidP="00065E98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E9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».</w:t>
      </w:r>
    </w:p>
    <w:p w:rsidR="003B78CE" w:rsidRPr="00065E98" w:rsidRDefault="003B78CE" w:rsidP="00065E98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17D53" w:rsidRPr="00065E98" w:rsidRDefault="00817D53" w:rsidP="00065E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17D53" w:rsidRPr="00065E98" w:rsidSect="00306892">
      <w:headerReference w:type="default" r:id="rId8"/>
      <w:footerReference w:type="default" r:id="rId9"/>
      <w:pgSz w:w="11906" w:h="16838"/>
      <w:pgMar w:top="1134" w:right="1134" w:bottom="1134" w:left="1701" w:header="709" w:footer="9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8B4" w:rsidRDefault="00EF78B4" w:rsidP="003F6EE2">
      <w:pPr>
        <w:spacing w:after="0" w:line="240" w:lineRule="auto"/>
      </w:pPr>
      <w:r>
        <w:separator/>
      </w:r>
    </w:p>
  </w:endnote>
  <w:endnote w:type="continuationSeparator" w:id="0">
    <w:p w:rsidR="00EF78B4" w:rsidRDefault="00EF78B4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623513"/>
      <w:docPartObj>
        <w:docPartGallery w:val="Page Numbers (Bottom of Page)"/>
        <w:docPartUnique/>
      </w:docPartObj>
    </w:sdtPr>
    <w:sdtEndPr/>
    <w:sdtContent>
      <w:p w:rsidR="00306892" w:rsidRDefault="0030689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162">
          <w:rPr>
            <w:noProof/>
          </w:rPr>
          <w:t>8</w:t>
        </w:r>
        <w:r>
          <w:fldChar w:fldCharType="end"/>
        </w:r>
      </w:p>
    </w:sdtContent>
  </w:sdt>
  <w:p w:rsidR="00181229" w:rsidRPr="0016272A" w:rsidRDefault="00181229" w:rsidP="0016272A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8B4" w:rsidRDefault="00EF78B4" w:rsidP="003F6EE2">
      <w:pPr>
        <w:spacing w:after="0" w:line="240" w:lineRule="auto"/>
      </w:pPr>
      <w:r>
        <w:separator/>
      </w:r>
    </w:p>
  </w:footnote>
  <w:footnote w:type="continuationSeparator" w:id="0">
    <w:p w:rsidR="00EF78B4" w:rsidRDefault="00EF78B4" w:rsidP="003F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892" w:rsidRDefault="00306892">
    <w:pPr>
      <w:pStyle w:val="a5"/>
      <w:jc w:val="right"/>
    </w:pPr>
  </w:p>
  <w:p w:rsidR="00306892" w:rsidRDefault="003068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110"/>
    <w:rsid w:val="00002CF3"/>
    <w:rsid w:val="00005D30"/>
    <w:rsid w:val="00006679"/>
    <w:rsid w:val="00007F66"/>
    <w:rsid w:val="00010476"/>
    <w:rsid w:val="00010888"/>
    <w:rsid w:val="00011CD1"/>
    <w:rsid w:val="00017119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1534"/>
    <w:rsid w:val="00052771"/>
    <w:rsid w:val="00055CAA"/>
    <w:rsid w:val="00056875"/>
    <w:rsid w:val="0005747C"/>
    <w:rsid w:val="00062890"/>
    <w:rsid w:val="00062B0F"/>
    <w:rsid w:val="00065E98"/>
    <w:rsid w:val="00072838"/>
    <w:rsid w:val="00080D1B"/>
    <w:rsid w:val="0008345E"/>
    <w:rsid w:val="000855A3"/>
    <w:rsid w:val="00086E96"/>
    <w:rsid w:val="00087641"/>
    <w:rsid w:val="000904F2"/>
    <w:rsid w:val="000A0F0B"/>
    <w:rsid w:val="000A0F4F"/>
    <w:rsid w:val="000A323F"/>
    <w:rsid w:val="000A39F1"/>
    <w:rsid w:val="000A4B03"/>
    <w:rsid w:val="000A4E5F"/>
    <w:rsid w:val="000A4EA5"/>
    <w:rsid w:val="000B3C4D"/>
    <w:rsid w:val="000B4AF6"/>
    <w:rsid w:val="000B529D"/>
    <w:rsid w:val="000C38EA"/>
    <w:rsid w:val="000C3BA4"/>
    <w:rsid w:val="000C5821"/>
    <w:rsid w:val="000D41D6"/>
    <w:rsid w:val="000E1339"/>
    <w:rsid w:val="000F2EFA"/>
    <w:rsid w:val="000F7219"/>
    <w:rsid w:val="000F7689"/>
    <w:rsid w:val="0010188F"/>
    <w:rsid w:val="00103939"/>
    <w:rsid w:val="00104E42"/>
    <w:rsid w:val="00107A73"/>
    <w:rsid w:val="00113F24"/>
    <w:rsid w:val="00117245"/>
    <w:rsid w:val="00120163"/>
    <w:rsid w:val="001218B0"/>
    <w:rsid w:val="00122420"/>
    <w:rsid w:val="001252BC"/>
    <w:rsid w:val="001255BD"/>
    <w:rsid w:val="00126938"/>
    <w:rsid w:val="00127D44"/>
    <w:rsid w:val="00127F0A"/>
    <w:rsid w:val="00132C97"/>
    <w:rsid w:val="00135754"/>
    <w:rsid w:val="00145E92"/>
    <w:rsid w:val="001472D2"/>
    <w:rsid w:val="001507EB"/>
    <w:rsid w:val="001509CE"/>
    <w:rsid w:val="001513B4"/>
    <w:rsid w:val="001535A8"/>
    <w:rsid w:val="001537B6"/>
    <w:rsid w:val="0016272A"/>
    <w:rsid w:val="00167476"/>
    <w:rsid w:val="00170525"/>
    <w:rsid w:val="001732FE"/>
    <w:rsid w:val="00174555"/>
    <w:rsid w:val="00175578"/>
    <w:rsid w:val="00180BD3"/>
    <w:rsid w:val="00181229"/>
    <w:rsid w:val="001829D1"/>
    <w:rsid w:val="00182D12"/>
    <w:rsid w:val="0018306A"/>
    <w:rsid w:val="00184261"/>
    <w:rsid w:val="00185A01"/>
    <w:rsid w:val="001877C2"/>
    <w:rsid w:val="001913EC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5345"/>
    <w:rsid w:val="001C6EDF"/>
    <w:rsid w:val="001C7DCD"/>
    <w:rsid w:val="001D0F51"/>
    <w:rsid w:val="001D16DD"/>
    <w:rsid w:val="001D1A70"/>
    <w:rsid w:val="001D6E16"/>
    <w:rsid w:val="001D7466"/>
    <w:rsid w:val="001E0025"/>
    <w:rsid w:val="001E0FA4"/>
    <w:rsid w:val="001E2121"/>
    <w:rsid w:val="001E34C9"/>
    <w:rsid w:val="001E6C79"/>
    <w:rsid w:val="001E6D7E"/>
    <w:rsid w:val="001E72DF"/>
    <w:rsid w:val="001F0890"/>
    <w:rsid w:val="001F46FD"/>
    <w:rsid w:val="001F5956"/>
    <w:rsid w:val="001F62AC"/>
    <w:rsid w:val="001F6BC0"/>
    <w:rsid w:val="00202116"/>
    <w:rsid w:val="002033AD"/>
    <w:rsid w:val="002043B5"/>
    <w:rsid w:val="00206151"/>
    <w:rsid w:val="00211988"/>
    <w:rsid w:val="00211B7E"/>
    <w:rsid w:val="00222216"/>
    <w:rsid w:val="00224A4C"/>
    <w:rsid w:val="00226820"/>
    <w:rsid w:val="002275E4"/>
    <w:rsid w:val="002307E0"/>
    <w:rsid w:val="0023537D"/>
    <w:rsid w:val="00243AB7"/>
    <w:rsid w:val="002460E4"/>
    <w:rsid w:val="00246DDC"/>
    <w:rsid w:val="00250187"/>
    <w:rsid w:val="0026036D"/>
    <w:rsid w:val="00266B52"/>
    <w:rsid w:val="00273052"/>
    <w:rsid w:val="00273F89"/>
    <w:rsid w:val="002753A5"/>
    <w:rsid w:val="00281987"/>
    <w:rsid w:val="00282068"/>
    <w:rsid w:val="0028280D"/>
    <w:rsid w:val="002904CA"/>
    <w:rsid w:val="0029072B"/>
    <w:rsid w:val="00293B58"/>
    <w:rsid w:val="00296892"/>
    <w:rsid w:val="002A0659"/>
    <w:rsid w:val="002A11F5"/>
    <w:rsid w:val="002A37D8"/>
    <w:rsid w:val="002A5E6F"/>
    <w:rsid w:val="002A7D7E"/>
    <w:rsid w:val="002B164A"/>
    <w:rsid w:val="002B192C"/>
    <w:rsid w:val="002B5912"/>
    <w:rsid w:val="002B74EF"/>
    <w:rsid w:val="002C11F6"/>
    <w:rsid w:val="002C22B2"/>
    <w:rsid w:val="002C2A69"/>
    <w:rsid w:val="002C3BAA"/>
    <w:rsid w:val="002E00E6"/>
    <w:rsid w:val="002E0B6A"/>
    <w:rsid w:val="002E17B8"/>
    <w:rsid w:val="002F3305"/>
    <w:rsid w:val="002F4591"/>
    <w:rsid w:val="002F4AC8"/>
    <w:rsid w:val="002F7360"/>
    <w:rsid w:val="00300B5F"/>
    <w:rsid w:val="00300C8E"/>
    <w:rsid w:val="003013E2"/>
    <w:rsid w:val="00303040"/>
    <w:rsid w:val="00306892"/>
    <w:rsid w:val="00312309"/>
    <w:rsid w:val="00312F1D"/>
    <w:rsid w:val="003201CE"/>
    <w:rsid w:val="00320823"/>
    <w:rsid w:val="00321D57"/>
    <w:rsid w:val="003232E4"/>
    <w:rsid w:val="00324A88"/>
    <w:rsid w:val="003320E9"/>
    <w:rsid w:val="00334705"/>
    <w:rsid w:val="0033567C"/>
    <w:rsid w:val="00340B86"/>
    <w:rsid w:val="00344C0E"/>
    <w:rsid w:val="00346662"/>
    <w:rsid w:val="00346795"/>
    <w:rsid w:val="00351DF4"/>
    <w:rsid w:val="00353929"/>
    <w:rsid w:val="00354CA2"/>
    <w:rsid w:val="003556E5"/>
    <w:rsid w:val="00356CB8"/>
    <w:rsid w:val="003675EB"/>
    <w:rsid w:val="00370270"/>
    <w:rsid w:val="003712E4"/>
    <w:rsid w:val="00373363"/>
    <w:rsid w:val="003735CF"/>
    <w:rsid w:val="00374623"/>
    <w:rsid w:val="003777A5"/>
    <w:rsid w:val="00377CFA"/>
    <w:rsid w:val="00382316"/>
    <w:rsid w:val="00382561"/>
    <w:rsid w:val="00383A8F"/>
    <w:rsid w:val="00387DF1"/>
    <w:rsid w:val="00393292"/>
    <w:rsid w:val="0039613B"/>
    <w:rsid w:val="00397B93"/>
    <w:rsid w:val="003A2DA9"/>
    <w:rsid w:val="003A4CFE"/>
    <w:rsid w:val="003B78CE"/>
    <w:rsid w:val="003C46D0"/>
    <w:rsid w:val="003C6992"/>
    <w:rsid w:val="003C7E05"/>
    <w:rsid w:val="003D060A"/>
    <w:rsid w:val="003D08F3"/>
    <w:rsid w:val="003D1D91"/>
    <w:rsid w:val="003D47C7"/>
    <w:rsid w:val="003E41E8"/>
    <w:rsid w:val="003E57C9"/>
    <w:rsid w:val="003E721D"/>
    <w:rsid w:val="003F1CBB"/>
    <w:rsid w:val="003F33B7"/>
    <w:rsid w:val="003F6EE2"/>
    <w:rsid w:val="00401B08"/>
    <w:rsid w:val="00420AD0"/>
    <w:rsid w:val="00422EC0"/>
    <w:rsid w:val="00431935"/>
    <w:rsid w:val="0043280D"/>
    <w:rsid w:val="00434F09"/>
    <w:rsid w:val="00436754"/>
    <w:rsid w:val="0044344A"/>
    <w:rsid w:val="00445351"/>
    <w:rsid w:val="00446C25"/>
    <w:rsid w:val="0045603C"/>
    <w:rsid w:val="00464BA5"/>
    <w:rsid w:val="00470D34"/>
    <w:rsid w:val="00474AB0"/>
    <w:rsid w:val="0047767F"/>
    <w:rsid w:val="00485D13"/>
    <w:rsid w:val="00490758"/>
    <w:rsid w:val="00490890"/>
    <w:rsid w:val="00491EE3"/>
    <w:rsid w:val="004939EB"/>
    <w:rsid w:val="00493DBC"/>
    <w:rsid w:val="00494DB3"/>
    <w:rsid w:val="004A68F0"/>
    <w:rsid w:val="004A74F6"/>
    <w:rsid w:val="004B09DD"/>
    <w:rsid w:val="004B1C3B"/>
    <w:rsid w:val="004B4E58"/>
    <w:rsid w:val="004B5B20"/>
    <w:rsid w:val="004B5D95"/>
    <w:rsid w:val="004B6FFB"/>
    <w:rsid w:val="004C4FB8"/>
    <w:rsid w:val="004C710F"/>
    <w:rsid w:val="004D19D3"/>
    <w:rsid w:val="004D4134"/>
    <w:rsid w:val="004E5707"/>
    <w:rsid w:val="004E61B0"/>
    <w:rsid w:val="004E6754"/>
    <w:rsid w:val="004F020E"/>
    <w:rsid w:val="004F0F43"/>
    <w:rsid w:val="004F152A"/>
    <w:rsid w:val="004F41D9"/>
    <w:rsid w:val="004F48A4"/>
    <w:rsid w:val="00502A14"/>
    <w:rsid w:val="00504162"/>
    <w:rsid w:val="00521709"/>
    <w:rsid w:val="00524B8D"/>
    <w:rsid w:val="00526200"/>
    <w:rsid w:val="005267DB"/>
    <w:rsid w:val="00527507"/>
    <w:rsid w:val="005279E4"/>
    <w:rsid w:val="00533112"/>
    <w:rsid w:val="00534B9A"/>
    <w:rsid w:val="00536DDD"/>
    <w:rsid w:val="00544B27"/>
    <w:rsid w:val="005470EF"/>
    <w:rsid w:val="00557EFB"/>
    <w:rsid w:val="00562594"/>
    <w:rsid w:val="005633B6"/>
    <w:rsid w:val="00564F46"/>
    <w:rsid w:val="00566DCB"/>
    <w:rsid w:val="00570FDB"/>
    <w:rsid w:val="00577C98"/>
    <w:rsid w:val="0058048B"/>
    <w:rsid w:val="00582851"/>
    <w:rsid w:val="0058360C"/>
    <w:rsid w:val="0059289A"/>
    <w:rsid w:val="00593409"/>
    <w:rsid w:val="00594191"/>
    <w:rsid w:val="00594F69"/>
    <w:rsid w:val="005A0D8B"/>
    <w:rsid w:val="005B76B8"/>
    <w:rsid w:val="005C1573"/>
    <w:rsid w:val="005C344A"/>
    <w:rsid w:val="005C4C60"/>
    <w:rsid w:val="005C7982"/>
    <w:rsid w:val="005D2C96"/>
    <w:rsid w:val="005D5C62"/>
    <w:rsid w:val="005D7576"/>
    <w:rsid w:val="005E1EB3"/>
    <w:rsid w:val="005E1EF3"/>
    <w:rsid w:val="005E77F7"/>
    <w:rsid w:val="005F2D99"/>
    <w:rsid w:val="005F55AC"/>
    <w:rsid w:val="005F5878"/>
    <w:rsid w:val="00603BE5"/>
    <w:rsid w:val="0060554D"/>
    <w:rsid w:val="00606A41"/>
    <w:rsid w:val="00610A0B"/>
    <w:rsid w:val="006120F3"/>
    <w:rsid w:val="006128EE"/>
    <w:rsid w:val="00613DB8"/>
    <w:rsid w:val="00615A3C"/>
    <w:rsid w:val="00621F28"/>
    <w:rsid w:val="00623E92"/>
    <w:rsid w:val="00624171"/>
    <w:rsid w:val="00625F9A"/>
    <w:rsid w:val="00627083"/>
    <w:rsid w:val="00627552"/>
    <w:rsid w:val="006276ED"/>
    <w:rsid w:val="00633EE9"/>
    <w:rsid w:val="00635E7F"/>
    <w:rsid w:val="00636310"/>
    <w:rsid w:val="00642C54"/>
    <w:rsid w:val="006443D8"/>
    <w:rsid w:val="006468DD"/>
    <w:rsid w:val="00651029"/>
    <w:rsid w:val="00651EFE"/>
    <w:rsid w:val="00652F24"/>
    <w:rsid w:val="00654979"/>
    <w:rsid w:val="00654AB6"/>
    <w:rsid w:val="00660CAC"/>
    <w:rsid w:val="00664315"/>
    <w:rsid w:val="00666C98"/>
    <w:rsid w:val="006755DF"/>
    <w:rsid w:val="00677852"/>
    <w:rsid w:val="006808BA"/>
    <w:rsid w:val="00685FB8"/>
    <w:rsid w:val="00687989"/>
    <w:rsid w:val="0069359D"/>
    <w:rsid w:val="00695B6A"/>
    <w:rsid w:val="0069780A"/>
    <w:rsid w:val="006A7804"/>
    <w:rsid w:val="006A7EC1"/>
    <w:rsid w:val="006B0488"/>
    <w:rsid w:val="006B6DA1"/>
    <w:rsid w:val="006C0D32"/>
    <w:rsid w:val="006C2768"/>
    <w:rsid w:val="006D4A7E"/>
    <w:rsid w:val="006D7B37"/>
    <w:rsid w:val="006E6B8B"/>
    <w:rsid w:val="006E6ED7"/>
    <w:rsid w:val="006F3C5A"/>
    <w:rsid w:val="006F56CE"/>
    <w:rsid w:val="006F5A36"/>
    <w:rsid w:val="006F5A72"/>
    <w:rsid w:val="006F676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599F"/>
    <w:rsid w:val="007361F3"/>
    <w:rsid w:val="00742D86"/>
    <w:rsid w:val="007600B6"/>
    <w:rsid w:val="00760474"/>
    <w:rsid w:val="00765E40"/>
    <w:rsid w:val="00771366"/>
    <w:rsid w:val="007752D6"/>
    <w:rsid w:val="00775CEA"/>
    <w:rsid w:val="007765B6"/>
    <w:rsid w:val="00777A56"/>
    <w:rsid w:val="00780BA6"/>
    <w:rsid w:val="00783453"/>
    <w:rsid w:val="00791719"/>
    <w:rsid w:val="007933CA"/>
    <w:rsid w:val="007A0AB0"/>
    <w:rsid w:val="007A18DD"/>
    <w:rsid w:val="007A19F2"/>
    <w:rsid w:val="007A237E"/>
    <w:rsid w:val="007A5053"/>
    <w:rsid w:val="007A709C"/>
    <w:rsid w:val="007B0D42"/>
    <w:rsid w:val="007B116F"/>
    <w:rsid w:val="007B2399"/>
    <w:rsid w:val="007B23C6"/>
    <w:rsid w:val="007B6AF3"/>
    <w:rsid w:val="007C40D9"/>
    <w:rsid w:val="007C5BD7"/>
    <w:rsid w:val="007C637D"/>
    <w:rsid w:val="007D0326"/>
    <w:rsid w:val="007D1DEA"/>
    <w:rsid w:val="007D3DFE"/>
    <w:rsid w:val="007D6F59"/>
    <w:rsid w:val="007E0A45"/>
    <w:rsid w:val="007E210C"/>
    <w:rsid w:val="007E3295"/>
    <w:rsid w:val="007E4FF7"/>
    <w:rsid w:val="007E6DFF"/>
    <w:rsid w:val="007E7A2B"/>
    <w:rsid w:val="007F18B0"/>
    <w:rsid w:val="007F3E3E"/>
    <w:rsid w:val="007F586B"/>
    <w:rsid w:val="007F5CB0"/>
    <w:rsid w:val="007F61FF"/>
    <w:rsid w:val="007F67E2"/>
    <w:rsid w:val="0080128B"/>
    <w:rsid w:val="00801370"/>
    <w:rsid w:val="00802098"/>
    <w:rsid w:val="00803CE2"/>
    <w:rsid w:val="008064BE"/>
    <w:rsid w:val="00811540"/>
    <w:rsid w:val="00811A4E"/>
    <w:rsid w:val="0081561B"/>
    <w:rsid w:val="00817C7E"/>
    <w:rsid w:val="00817D53"/>
    <w:rsid w:val="0082748B"/>
    <w:rsid w:val="00837362"/>
    <w:rsid w:val="00837580"/>
    <w:rsid w:val="00840BA0"/>
    <w:rsid w:val="00841E72"/>
    <w:rsid w:val="008434BD"/>
    <w:rsid w:val="00845105"/>
    <w:rsid w:val="00845173"/>
    <w:rsid w:val="00847C3D"/>
    <w:rsid w:val="00851B4E"/>
    <w:rsid w:val="0085465E"/>
    <w:rsid w:val="00855336"/>
    <w:rsid w:val="00856426"/>
    <w:rsid w:val="008613E2"/>
    <w:rsid w:val="00862175"/>
    <w:rsid w:val="008628A3"/>
    <w:rsid w:val="0086487C"/>
    <w:rsid w:val="00865685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873BC"/>
    <w:rsid w:val="00892241"/>
    <w:rsid w:val="008A5F43"/>
    <w:rsid w:val="008B13D1"/>
    <w:rsid w:val="008B1C22"/>
    <w:rsid w:val="008B3962"/>
    <w:rsid w:val="008C0938"/>
    <w:rsid w:val="008C13EF"/>
    <w:rsid w:val="008C2D49"/>
    <w:rsid w:val="008C3489"/>
    <w:rsid w:val="008C3F8D"/>
    <w:rsid w:val="008C4654"/>
    <w:rsid w:val="008C52B6"/>
    <w:rsid w:val="008D1055"/>
    <w:rsid w:val="008D2CAC"/>
    <w:rsid w:val="008D5630"/>
    <w:rsid w:val="008D6A64"/>
    <w:rsid w:val="008E3FBC"/>
    <w:rsid w:val="008F43ED"/>
    <w:rsid w:val="008F6746"/>
    <w:rsid w:val="008F7291"/>
    <w:rsid w:val="008F7B3B"/>
    <w:rsid w:val="00901AFE"/>
    <w:rsid w:val="00906617"/>
    <w:rsid w:val="00907A28"/>
    <w:rsid w:val="00912474"/>
    <w:rsid w:val="00916ECB"/>
    <w:rsid w:val="00922582"/>
    <w:rsid w:val="00923AA2"/>
    <w:rsid w:val="00925270"/>
    <w:rsid w:val="00931DB7"/>
    <w:rsid w:val="00932430"/>
    <w:rsid w:val="00932ED6"/>
    <w:rsid w:val="00944362"/>
    <w:rsid w:val="00945E71"/>
    <w:rsid w:val="00947109"/>
    <w:rsid w:val="00950ADA"/>
    <w:rsid w:val="00954D10"/>
    <w:rsid w:val="00966D62"/>
    <w:rsid w:val="00971C88"/>
    <w:rsid w:val="00971D05"/>
    <w:rsid w:val="009720FB"/>
    <w:rsid w:val="00975172"/>
    <w:rsid w:val="00977AC2"/>
    <w:rsid w:val="00991F94"/>
    <w:rsid w:val="009931F0"/>
    <w:rsid w:val="00993BD8"/>
    <w:rsid w:val="009966A9"/>
    <w:rsid w:val="009A0C6C"/>
    <w:rsid w:val="009A45F5"/>
    <w:rsid w:val="009A4F90"/>
    <w:rsid w:val="009A77E2"/>
    <w:rsid w:val="009A7FAB"/>
    <w:rsid w:val="009B251E"/>
    <w:rsid w:val="009B4383"/>
    <w:rsid w:val="009B7EB9"/>
    <w:rsid w:val="009C3F1B"/>
    <w:rsid w:val="009C6E1F"/>
    <w:rsid w:val="009C725A"/>
    <w:rsid w:val="009C7B38"/>
    <w:rsid w:val="009D1D42"/>
    <w:rsid w:val="009D2B76"/>
    <w:rsid w:val="009D3FCA"/>
    <w:rsid w:val="009D49A8"/>
    <w:rsid w:val="009D59DA"/>
    <w:rsid w:val="009D7621"/>
    <w:rsid w:val="009E4180"/>
    <w:rsid w:val="009E651C"/>
    <w:rsid w:val="009E6CB8"/>
    <w:rsid w:val="009F4746"/>
    <w:rsid w:val="009F5BFC"/>
    <w:rsid w:val="00A13090"/>
    <w:rsid w:val="00A13990"/>
    <w:rsid w:val="00A15D93"/>
    <w:rsid w:val="00A17CA0"/>
    <w:rsid w:val="00A243A0"/>
    <w:rsid w:val="00A24EC9"/>
    <w:rsid w:val="00A27E11"/>
    <w:rsid w:val="00A32882"/>
    <w:rsid w:val="00A35202"/>
    <w:rsid w:val="00A40C6A"/>
    <w:rsid w:val="00A43570"/>
    <w:rsid w:val="00A436F6"/>
    <w:rsid w:val="00A43DE1"/>
    <w:rsid w:val="00A4438C"/>
    <w:rsid w:val="00A460C7"/>
    <w:rsid w:val="00A4687F"/>
    <w:rsid w:val="00A536A6"/>
    <w:rsid w:val="00A55524"/>
    <w:rsid w:val="00A63DDD"/>
    <w:rsid w:val="00A6433C"/>
    <w:rsid w:val="00A80233"/>
    <w:rsid w:val="00A8201E"/>
    <w:rsid w:val="00A85BB7"/>
    <w:rsid w:val="00A8766F"/>
    <w:rsid w:val="00A90691"/>
    <w:rsid w:val="00A906A9"/>
    <w:rsid w:val="00A954BA"/>
    <w:rsid w:val="00AA0F35"/>
    <w:rsid w:val="00AB1440"/>
    <w:rsid w:val="00AB730D"/>
    <w:rsid w:val="00AB7A2B"/>
    <w:rsid w:val="00AC086A"/>
    <w:rsid w:val="00AC4C35"/>
    <w:rsid w:val="00AD0AEC"/>
    <w:rsid w:val="00AD2E76"/>
    <w:rsid w:val="00AE0715"/>
    <w:rsid w:val="00AE13D2"/>
    <w:rsid w:val="00AE1AFD"/>
    <w:rsid w:val="00AE57C3"/>
    <w:rsid w:val="00AF0C50"/>
    <w:rsid w:val="00AF34EE"/>
    <w:rsid w:val="00AF59DD"/>
    <w:rsid w:val="00AF6BBC"/>
    <w:rsid w:val="00AF7759"/>
    <w:rsid w:val="00B01487"/>
    <w:rsid w:val="00B01C1D"/>
    <w:rsid w:val="00B01F6A"/>
    <w:rsid w:val="00B02968"/>
    <w:rsid w:val="00B0421B"/>
    <w:rsid w:val="00B04372"/>
    <w:rsid w:val="00B04A36"/>
    <w:rsid w:val="00B15D9B"/>
    <w:rsid w:val="00B20AE1"/>
    <w:rsid w:val="00B23408"/>
    <w:rsid w:val="00B278AA"/>
    <w:rsid w:val="00B30D79"/>
    <w:rsid w:val="00B34618"/>
    <w:rsid w:val="00B348D8"/>
    <w:rsid w:val="00B358B9"/>
    <w:rsid w:val="00B41188"/>
    <w:rsid w:val="00B413C9"/>
    <w:rsid w:val="00B45115"/>
    <w:rsid w:val="00B46B7F"/>
    <w:rsid w:val="00B508B0"/>
    <w:rsid w:val="00B53737"/>
    <w:rsid w:val="00B53E88"/>
    <w:rsid w:val="00B57368"/>
    <w:rsid w:val="00B57D42"/>
    <w:rsid w:val="00B632B1"/>
    <w:rsid w:val="00B63615"/>
    <w:rsid w:val="00B7099C"/>
    <w:rsid w:val="00B80534"/>
    <w:rsid w:val="00B827F3"/>
    <w:rsid w:val="00B84ED1"/>
    <w:rsid w:val="00B91AEE"/>
    <w:rsid w:val="00B936F1"/>
    <w:rsid w:val="00B93A33"/>
    <w:rsid w:val="00B95D70"/>
    <w:rsid w:val="00BA5C34"/>
    <w:rsid w:val="00BB02EE"/>
    <w:rsid w:val="00BB3288"/>
    <w:rsid w:val="00BB3A23"/>
    <w:rsid w:val="00BB48CD"/>
    <w:rsid w:val="00BB7EED"/>
    <w:rsid w:val="00BC1390"/>
    <w:rsid w:val="00BC3105"/>
    <w:rsid w:val="00BC5853"/>
    <w:rsid w:val="00BC69A2"/>
    <w:rsid w:val="00BD378F"/>
    <w:rsid w:val="00BD5303"/>
    <w:rsid w:val="00BE59A0"/>
    <w:rsid w:val="00BF36DC"/>
    <w:rsid w:val="00BF37A2"/>
    <w:rsid w:val="00BF7D7D"/>
    <w:rsid w:val="00BF7E89"/>
    <w:rsid w:val="00C14C65"/>
    <w:rsid w:val="00C14F3D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790"/>
    <w:rsid w:val="00C41E30"/>
    <w:rsid w:val="00C438AC"/>
    <w:rsid w:val="00C44E17"/>
    <w:rsid w:val="00C47F1D"/>
    <w:rsid w:val="00C50E3B"/>
    <w:rsid w:val="00C5685B"/>
    <w:rsid w:val="00C613DF"/>
    <w:rsid w:val="00C625E3"/>
    <w:rsid w:val="00C65C36"/>
    <w:rsid w:val="00C6756E"/>
    <w:rsid w:val="00C70516"/>
    <w:rsid w:val="00C76989"/>
    <w:rsid w:val="00C77C34"/>
    <w:rsid w:val="00C820CF"/>
    <w:rsid w:val="00C82400"/>
    <w:rsid w:val="00C838C2"/>
    <w:rsid w:val="00C861AE"/>
    <w:rsid w:val="00C94B4A"/>
    <w:rsid w:val="00C97267"/>
    <w:rsid w:val="00CA0B8C"/>
    <w:rsid w:val="00CA7256"/>
    <w:rsid w:val="00CB562D"/>
    <w:rsid w:val="00CC308C"/>
    <w:rsid w:val="00CC37BA"/>
    <w:rsid w:val="00CC48D6"/>
    <w:rsid w:val="00CC518B"/>
    <w:rsid w:val="00CC6955"/>
    <w:rsid w:val="00CD1FEA"/>
    <w:rsid w:val="00CD2D65"/>
    <w:rsid w:val="00CD2DCD"/>
    <w:rsid w:val="00CE375C"/>
    <w:rsid w:val="00CE69F9"/>
    <w:rsid w:val="00CF080D"/>
    <w:rsid w:val="00CF20BE"/>
    <w:rsid w:val="00CF3145"/>
    <w:rsid w:val="00CF4EB1"/>
    <w:rsid w:val="00CF5B34"/>
    <w:rsid w:val="00CF71A4"/>
    <w:rsid w:val="00D00DBC"/>
    <w:rsid w:val="00D017AC"/>
    <w:rsid w:val="00D01B75"/>
    <w:rsid w:val="00D02E26"/>
    <w:rsid w:val="00D03E8B"/>
    <w:rsid w:val="00D05366"/>
    <w:rsid w:val="00D0572C"/>
    <w:rsid w:val="00D07746"/>
    <w:rsid w:val="00D13541"/>
    <w:rsid w:val="00D15487"/>
    <w:rsid w:val="00D167E8"/>
    <w:rsid w:val="00D277BD"/>
    <w:rsid w:val="00D27F34"/>
    <w:rsid w:val="00D304DC"/>
    <w:rsid w:val="00D30D50"/>
    <w:rsid w:val="00D30F3D"/>
    <w:rsid w:val="00D353F8"/>
    <w:rsid w:val="00D37E6B"/>
    <w:rsid w:val="00D429BC"/>
    <w:rsid w:val="00D43C32"/>
    <w:rsid w:val="00D46C5F"/>
    <w:rsid w:val="00D53C62"/>
    <w:rsid w:val="00D548F0"/>
    <w:rsid w:val="00D55EC1"/>
    <w:rsid w:val="00D56072"/>
    <w:rsid w:val="00D6027C"/>
    <w:rsid w:val="00D621B6"/>
    <w:rsid w:val="00D656BD"/>
    <w:rsid w:val="00D72894"/>
    <w:rsid w:val="00D73AFB"/>
    <w:rsid w:val="00D75EAD"/>
    <w:rsid w:val="00D8041C"/>
    <w:rsid w:val="00D82C56"/>
    <w:rsid w:val="00D9352C"/>
    <w:rsid w:val="00D95F38"/>
    <w:rsid w:val="00D97537"/>
    <w:rsid w:val="00DA4221"/>
    <w:rsid w:val="00DA443C"/>
    <w:rsid w:val="00DA56EF"/>
    <w:rsid w:val="00DA79E3"/>
    <w:rsid w:val="00DB3A82"/>
    <w:rsid w:val="00DB7C7C"/>
    <w:rsid w:val="00DC045C"/>
    <w:rsid w:val="00DC218C"/>
    <w:rsid w:val="00DC3EFA"/>
    <w:rsid w:val="00DC63DD"/>
    <w:rsid w:val="00DD2556"/>
    <w:rsid w:val="00DD427F"/>
    <w:rsid w:val="00DD49D7"/>
    <w:rsid w:val="00DD7C7F"/>
    <w:rsid w:val="00DE2389"/>
    <w:rsid w:val="00DE5C83"/>
    <w:rsid w:val="00DE678A"/>
    <w:rsid w:val="00DF01AE"/>
    <w:rsid w:val="00DF1FDD"/>
    <w:rsid w:val="00DF622F"/>
    <w:rsid w:val="00DF69AD"/>
    <w:rsid w:val="00E014D3"/>
    <w:rsid w:val="00E01E90"/>
    <w:rsid w:val="00E172D1"/>
    <w:rsid w:val="00E21892"/>
    <w:rsid w:val="00E21B22"/>
    <w:rsid w:val="00E359E2"/>
    <w:rsid w:val="00E40530"/>
    <w:rsid w:val="00E4657C"/>
    <w:rsid w:val="00E521DC"/>
    <w:rsid w:val="00E5414D"/>
    <w:rsid w:val="00E55522"/>
    <w:rsid w:val="00E5572C"/>
    <w:rsid w:val="00E61A29"/>
    <w:rsid w:val="00E67C51"/>
    <w:rsid w:val="00E704A8"/>
    <w:rsid w:val="00E72C2F"/>
    <w:rsid w:val="00E72E93"/>
    <w:rsid w:val="00E73E90"/>
    <w:rsid w:val="00E77705"/>
    <w:rsid w:val="00E8213F"/>
    <w:rsid w:val="00E84D7D"/>
    <w:rsid w:val="00E86E6C"/>
    <w:rsid w:val="00E90E15"/>
    <w:rsid w:val="00E90E49"/>
    <w:rsid w:val="00E97639"/>
    <w:rsid w:val="00EA36C9"/>
    <w:rsid w:val="00EB0A53"/>
    <w:rsid w:val="00EB1A98"/>
    <w:rsid w:val="00EB1D43"/>
    <w:rsid w:val="00EB2FA7"/>
    <w:rsid w:val="00EC05F4"/>
    <w:rsid w:val="00EC46E6"/>
    <w:rsid w:val="00EC4DBE"/>
    <w:rsid w:val="00EC6C00"/>
    <w:rsid w:val="00EE5475"/>
    <w:rsid w:val="00EF1377"/>
    <w:rsid w:val="00EF1613"/>
    <w:rsid w:val="00EF1B6C"/>
    <w:rsid w:val="00EF5435"/>
    <w:rsid w:val="00EF73BD"/>
    <w:rsid w:val="00EF78B4"/>
    <w:rsid w:val="00F012E9"/>
    <w:rsid w:val="00F1024D"/>
    <w:rsid w:val="00F12474"/>
    <w:rsid w:val="00F12ED5"/>
    <w:rsid w:val="00F16078"/>
    <w:rsid w:val="00F166FE"/>
    <w:rsid w:val="00F1743F"/>
    <w:rsid w:val="00F24979"/>
    <w:rsid w:val="00F30D3A"/>
    <w:rsid w:val="00F33203"/>
    <w:rsid w:val="00F33914"/>
    <w:rsid w:val="00F44A00"/>
    <w:rsid w:val="00F45517"/>
    <w:rsid w:val="00F503EA"/>
    <w:rsid w:val="00F50EBF"/>
    <w:rsid w:val="00F51155"/>
    <w:rsid w:val="00F531D9"/>
    <w:rsid w:val="00F53D08"/>
    <w:rsid w:val="00F55410"/>
    <w:rsid w:val="00F557C5"/>
    <w:rsid w:val="00F61EAD"/>
    <w:rsid w:val="00F63F20"/>
    <w:rsid w:val="00F6476D"/>
    <w:rsid w:val="00F71BE2"/>
    <w:rsid w:val="00F729E1"/>
    <w:rsid w:val="00F764DC"/>
    <w:rsid w:val="00F773CF"/>
    <w:rsid w:val="00F8099D"/>
    <w:rsid w:val="00F80A34"/>
    <w:rsid w:val="00F80EF6"/>
    <w:rsid w:val="00F84486"/>
    <w:rsid w:val="00F87739"/>
    <w:rsid w:val="00F9294A"/>
    <w:rsid w:val="00F93BD4"/>
    <w:rsid w:val="00F94D15"/>
    <w:rsid w:val="00F9714F"/>
    <w:rsid w:val="00F97B2A"/>
    <w:rsid w:val="00FA30B3"/>
    <w:rsid w:val="00FA75EA"/>
    <w:rsid w:val="00FA7603"/>
    <w:rsid w:val="00FB1953"/>
    <w:rsid w:val="00FB2B7F"/>
    <w:rsid w:val="00FC3AE6"/>
    <w:rsid w:val="00FC4A19"/>
    <w:rsid w:val="00FC4F1B"/>
    <w:rsid w:val="00FC5333"/>
    <w:rsid w:val="00FC7E8B"/>
    <w:rsid w:val="00FD0D50"/>
    <w:rsid w:val="00FD2789"/>
    <w:rsid w:val="00FD2958"/>
    <w:rsid w:val="00FD6902"/>
    <w:rsid w:val="00FD7D0A"/>
    <w:rsid w:val="00FE0D32"/>
    <w:rsid w:val="00FE13D8"/>
    <w:rsid w:val="00FF008F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237297"/>
  <w15:docId w15:val="{DD2C839B-E0C6-4E5B-9556-7C4D535C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E2345-CDC1-4018-90AF-7308597C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Укаев Кубат</cp:lastModifiedBy>
  <cp:revision>42</cp:revision>
  <cp:lastPrinted>2020-07-08T04:20:00Z</cp:lastPrinted>
  <dcterms:created xsi:type="dcterms:W3CDTF">2020-07-08T04:11:00Z</dcterms:created>
  <dcterms:modified xsi:type="dcterms:W3CDTF">2020-07-10T07:55:00Z</dcterms:modified>
</cp:coreProperties>
</file>